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E6" w:rsidRDefault="00FF14E6" w:rsidP="00FF14E6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t>Dee Schools’ Partnership Formal Application for Leave of Absence</w:t>
      </w:r>
    </w:p>
    <w:p w:rsidR="00FF14E6" w:rsidRDefault="00FF14E6" w:rsidP="00FF14E6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t>Department of Education Attendance Regulations September 2013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The amendments to the Education regulations 2006 makes it clear that head teachers may not grant any leave of absence during term time unless there are exceptional circumstances.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 xml:space="preserve">Data on unauthorised and authorised absences is collected by the </w:t>
      </w:r>
      <w:proofErr w:type="spellStart"/>
      <w:r>
        <w:rPr>
          <w:rFonts w:ascii="Comic Sans MS" w:eastAsia="Arial Unicode MS" w:hAnsi="Comic Sans MS" w:cs="Arial Unicode MS"/>
          <w:sz w:val="20"/>
          <w:szCs w:val="20"/>
        </w:rPr>
        <w:t>DofE</w:t>
      </w:r>
      <w:proofErr w:type="spellEnd"/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.  Local authorities and schools are obliged to monitor attendance and take action as deemed necessary. </w:t>
      </w:r>
    </w:p>
    <w:p w:rsidR="00FF14E6" w:rsidRDefault="00FF14E6" w:rsidP="00FF14E6">
      <w:pPr>
        <w:rPr>
          <w:rFonts w:ascii="Comic Sans MS" w:hAnsi="Comic Sans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If you consider your circumstances to be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exceptional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please provide these details to the school. Further information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can be obtained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from </w:t>
      </w:r>
      <w:hyperlink r:id="rId7" w:history="1">
        <w:r>
          <w:rPr>
            <w:rStyle w:val="Hyperlink"/>
          </w:rPr>
          <w:t>https://www.gov.uk/government/publications/school-attendance</w:t>
        </w:r>
      </w:hyperlink>
    </w:p>
    <w:p w:rsidR="00FF14E6" w:rsidRDefault="00FF14E6" w:rsidP="00FF14E6">
      <w:pPr>
        <w:rPr>
          <w:rFonts w:ascii="Comic Sans MS" w:hAnsi="Comic Sans MS"/>
          <w:sz w:val="20"/>
          <w:szCs w:val="20"/>
        </w:rPr>
      </w:pP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Pupil’s name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:  ………………………………………………………………………………….……………..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          Class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:…………………………….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Dates of absence: From………………………………………………</w:t>
      </w:r>
      <w:r>
        <w:rPr>
          <w:rFonts w:ascii="Comic Sans MS" w:eastAsia="Arial Unicode MS" w:hAnsi="Comic Sans MS" w:cs="Arial Unicode MS"/>
          <w:sz w:val="20"/>
          <w:szCs w:val="20"/>
        </w:rPr>
        <w:tab/>
        <w:t>To……………………………………………….. (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inclusive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>)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Reason: ……………………………………………………………………………………………………………………………………………………………………………………………………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Name of parent………………………………………………………………….          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Signed: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………………………………………..(parent/carer)  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Date: ………………………..    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…….……………………………………………………………………………………………………………………………………………………………………………………………………………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4E6" w:rsidRDefault="00FF14E6" w:rsidP="00FF14E6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t>For school to complete: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Explanation meets criteria:  Yes / No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Appointment necessary: Yes / No   </w:t>
      </w:r>
      <w:r>
        <w:rPr>
          <w:rFonts w:ascii="Comic Sans MS" w:eastAsia="Arial Unicode MS" w:hAnsi="Comic Sans MS" w:cs="Arial Unicode MS"/>
          <w:b/>
          <w:sz w:val="20"/>
          <w:szCs w:val="20"/>
        </w:rPr>
        <w:t>If yes, please contact the school to make an appointment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.  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Absence to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be coded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as:             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  <w:bookmarkStart w:id="0" w:name="_GoBack"/>
      <w:bookmarkEnd w:id="0"/>
      <w:r>
        <w:rPr>
          <w:rFonts w:ascii="Comic Sans MS" w:eastAsia="Arial Unicode MS" w:hAnsi="Comic Sans MS" w:cs="Arial Unicode MS"/>
          <w:sz w:val="20"/>
          <w:szCs w:val="20"/>
        </w:rPr>
        <w:t>Signed…………………………………………………………………………………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.(</w:t>
      </w:r>
      <w:proofErr w:type="spellStart"/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>headteacher</w:t>
      </w:r>
      <w:proofErr w:type="spellEnd"/>
      <w:r>
        <w:rPr>
          <w:rFonts w:ascii="Comic Sans MS" w:eastAsia="Arial Unicode MS" w:hAnsi="Comic Sans MS" w:cs="Arial Unicode MS"/>
          <w:sz w:val="20"/>
          <w:szCs w:val="20"/>
        </w:rPr>
        <w:t xml:space="preserve">)    </w:t>
      </w:r>
      <w:r>
        <w:rPr>
          <w:rFonts w:ascii="Comic Sans MS" w:eastAsia="Arial Unicode MS" w:hAnsi="Comic Sans MS" w:cs="Arial Unicode MS"/>
          <w:sz w:val="20"/>
          <w:szCs w:val="20"/>
        </w:rPr>
        <w:tab/>
        <w:t xml:space="preserve">              Date …………………..…………</w:t>
      </w:r>
    </w:p>
    <w:p w:rsidR="00FF14E6" w:rsidRDefault="00FF14E6" w:rsidP="00FF14E6">
      <w:pPr>
        <w:rPr>
          <w:rFonts w:ascii="Comic Sans MS" w:eastAsia="Arial Unicode MS" w:hAnsi="Comic Sans MS" w:cs="Arial Unicode MS"/>
          <w:sz w:val="20"/>
          <w:szCs w:val="20"/>
        </w:rPr>
      </w:pPr>
    </w:p>
    <w:p w:rsidR="00FF14E6" w:rsidRDefault="00FF14E6" w:rsidP="00FF14E6">
      <w:r>
        <w:rPr>
          <w:rFonts w:ascii="Comic Sans MS" w:eastAsia="Arial Unicode MS" w:hAnsi="Comic Sans MS" w:cs="Arial Unicode MS"/>
          <w:sz w:val="20"/>
          <w:szCs w:val="20"/>
        </w:rPr>
        <w:t xml:space="preserve">Form to 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be copied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 xml:space="preserve"> for parent and a copy to be retained by the school.</w:t>
      </w:r>
    </w:p>
    <w:p w:rsidR="00CF0E7C" w:rsidRDefault="00CF0E7C"/>
    <w:sectPr w:rsidR="00CF0E7C">
      <w:headerReference w:type="default" r:id="rId8"/>
      <w:footerReference w:type="default" r:id="rId9"/>
      <w:pgSz w:w="11900" w:h="16840"/>
      <w:pgMar w:top="3515" w:right="567" w:bottom="1077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BB" w:rsidRDefault="00186015">
      <w:pPr>
        <w:spacing w:after="0" w:line="240" w:lineRule="auto"/>
      </w:pPr>
      <w:r>
        <w:separator/>
      </w:r>
    </w:p>
  </w:endnote>
  <w:endnote w:type="continuationSeparator" w:id="0">
    <w:p w:rsidR="006E3ABB" w:rsidRDefault="001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83" w:rsidRDefault="00792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BB" w:rsidRDefault="00186015">
      <w:pPr>
        <w:spacing w:after="0" w:line="240" w:lineRule="auto"/>
      </w:pPr>
      <w:r>
        <w:separator/>
      </w:r>
    </w:p>
  </w:footnote>
  <w:footnote w:type="continuationSeparator" w:id="0">
    <w:p w:rsidR="006E3ABB" w:rsidRDefault="001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83" w:rsidRDefault="001860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8890" b="1270"/>
          <wp:wrapNone/>
          <wp:docPr id="1" name="Picture 1" descr="Overleigh St Mary’s CE Primary School - 2021 Letterhead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verleigh St Mary’s CE Primary School - 2021 Letterhead -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51E00"/>
    <w:rsid w:val="00186015"/>
    <w:rsid w:val="001D48EE"/>
    <w:rsid w:val="00234B88"/>
    <w:rsid w:val="002F5F91"/>
    <w:rsid w:val="004C78D9"/>
    <w:rsid w:val="005C526F"/>
    <w:rsid w:val="005C7DED"/>
    <w:rsid w:val="005F634F"/>
    <w:rsid w:val="00606074"/>
    <w:rsid w:val="006E3ABB"/>
    <w:rsid w:val="006F1193"/>
    <w:rsid w:val="00792583"/>
    <w:rsid w:val="007C6905"/>
    <w:rsid w:val="007F78E1"/>
    <w:rsid w:val="008021EA"/>
    <w:rsid w:val="008D533A"/>
    <w:rsid w:val="008F6AB6"/>
    <w:rsid w:val="00B11649"/>
    <w:rsid w:val="00B16E0B"/>
    <w:rsid w:val="00CF0E7C"/>
    <w:rsid w:val="00D02AF4"/>
    <w:rsid w:val="00D55660"/>
    <w:rsid w:val="00E1027C"/>
    <w:rsid w:val="00FB4834"/>
    <w:rsid w:val="00FF14E6"/>
    <w:rsid w:val="7F7F9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3C78F-9443-4D17-852E-83583C7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6F"/>
    <w:rPr>
      <w:rFonts w:ascii="Segoe UI" w:eastAsiaTheme="minorEastAsia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F1193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FF1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chool-attend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adm38753172</cp:lastModifiedBy>
  <cp:revision>2</cp:revision>
  <cp:lastPrinted>2021-10-18T08:45:00Z</cp:lastPrinted>
  <dcterms:created xsi:type="dcterms:W3CDTF">2021-11-01T10:49:00Z</dcterms:created>
  <dcterms:modified xsi:type="dcterms:W3CDTF">2021-11-01T10:49:00Z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